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105" w:rsidRDefault="00EF1105" w:rsidP="00EF1105">
      <w:pPr>
        <w:jc w:val="center"/>
        <w:rPr>
          <w:sz w:val="28"/>
          <w:szCs w:val="28"/>
        </w:rPr>
      </w:pPr>
    </w:p>
    <w:p w:rsidR="00EF1105" w:rsidRDefault="00EF1105" w:rsidP="00EF1105">
      <w:pPr>
        <w:jc w:val="right"/>
        <w:rPr>
          <w:sz w:val="28"/>
          <w:szCs w:val="28"/>
        </w:rPr>
      </w:pPr>
    </w:p>
    <w:p w:rsidR="00447A35" w:rsidRDefault="00447A35" w:rsidP="00EF1105">
      <w:pPr>
        <w:jc w:val="right"/>
        <w:rPr>
          <w:sz w:val="28"/>
          <w:szCs w:val="28"/>
        </w:rPr>
      </w:pPr>
    </w:p>
    <w:p w:rsidR="00EF1105" w:rsidRPr="00815A92" w:rsidRDefault="00B043F1" w:rsidP="00EF1105">
      <w:pPr>
        <w:jc w:val="center"/>
      </w:pPr>
      <w:r w:rsidRPr="00815A92">
        <w:t>Отчет о выполненных</w:t>
      </w:r>
      <w:r w:rsidR="00EF1105" w:rsidRPr="00815A92">
        <w:t xml:space="preserve"> работ</w:t>
      </w:r>
      <w:r w:rsidRPr="00815A92">
        <w:t>ах</w:t>
      </w:r>
      <w:r w:rsidR="00EF1105" w:rsidRPr="00815A92">
        <w:t xml:space="preserve"> </w:t>
      </w:r>
      <w:r w:rsidRPr="00815A92">
        <w:t>з</w:t>
      </w:r>
      <w:r w:rsidR="00EF1105" w:rsidRPr="00815A92">
        <w:t>а 201</w:t>
      </w:r>
      <w:r w:rsidR="007E0D30" w:rsidRPr="00815A92">
        <w:t>3</w:t>
      </w:r>
      <w:r w:rsidR="00EF1105" w:rsidRPr="00815A92">
        <w:t>г. по ж/</w:t>
      </w:r>
      <w:proofErr w:type="spellStart"/>
      <w:r w:rsidR="00EF1105" w:rsidRPr="00815A92">
        <w:t>д</w:t>
      </w:r>
      <w:proofErr w:type="spellEnd"/>
      <w:r w:rsidR="00EF1105" w:rsidRPr="00815A92">
        <w:t xml:space="preserve"> № </w:t>
      </w:r>
      <w:r w:rsidR="005F6036" w:rsidRPr="00815A92">
        <w:t>1</w:t>
      </w:r>
      <w:r w:rsidR="00EF1105" w:rsidRPr="00815A92">
        <w:t xml:space="preserve">, ул. </w:t>
      </w:r>
      <w:proofErr w:type="gramStart"/>
      <w:r w:rsidR="00E572F9" w:rsidRPr="00815A92">
        <w:t>Донбасская</w:t>
      </w:r>
      <w:proofErr w:type="gramEnd"/>
    </w:p>
    <w:p w:rsidR="00EF1105" w:rsidRPr="00815A92" w:rsidRDefault="00EF1105" w:rsidP="00EF1105">
      <w:pPr>
        <w:jc w:val="center"/>
      </w:pPr>
    </w:p>
    <w:tbl>
      <w:tblPr>
        <w:tblW w:w="99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4860"/>
        <w:gridCol w:w="1980"/>
        <w:gridCol w:w="2160"/>
      </w:tblGrid>
      <w:tr w:rsidR="00EF1105" w:rsidRPr="00815A92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EF1105" w:rsidP="00EF1105">
            <w:pPr>
              <w:jc w:val="center"/>
            </w:pPr>
            <w:r w:rsidRPr="00815A92">
              <w:t>№</w:t>
            </w:r>
            <w:proofErr w:type="spellStart"/>
            <w:proofErr w:type="gramStart"/>
            <w:r w:rsidRPr="00815A92">
              <w:t>п</w:t>
            </w:r>
            <w:proofErr w:type="spellEnd"/>
            <w:proofErr w:type="gramEnd"/>
            <w:r w:rsidRPr="00815A92">
              <w:t>/</w:t>
            </w:r>
            <w:proofErr w:type="spellStart"/>
            <w:r w:rsidRPr="00815A92">
              <w:t>п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EF1105" w:rsidP="00EF1105">
            <w:pPr>
              <w:jc w:val="center"/>
            </w:pPr>
            <w:r w:rsidRPr="00815A92">
              <w:t>Наименование</w:t>
            </w:r>
          </w:p>
          <w:p w:rsidR="00EF1105" w:rsidRPr="00815A92" w:rsidRDefault="00EF1105" w:rsidP="00EF1105">
            <w:pPr>
              <w:jc w:val="center"/>
            </w:pPr>
            <w:r w:rsidRPr="00815A92">
              <w:t>работ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EF1105" w:rsidP="00EF1105">
            <w:pPr>
              <w:jc w:val="center"/>
            </w:pPr>
            <w:r w:rsidRPr="00815A92">
              <w:t>Объём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EF1105" w:rsidP="00EF1105">
            <w:pPr>
              <w:jc w:val="center"/>
            </w:pPr>
            <w:r w:rsidRPr="00815A92">
              <w:t>Срок исполнения</w:t>
            </w:r>
          </w:p>
        </w:tc>
      </w:tr>
      <w:tr w:rsidR="00EF1105" w:rsidRPr="00815A92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05" w:rsidRPr="00815A92" w:rsidRDefault="00EF1105" w:rsidP="00EF1105">
            <w:pPr>
              <w:jc w:val="center"/>
              <w:rPr>
                <w:lang w:val="en-US"/>
              </w:rPr>
            </w:pPr>
          </w:p>
        </w:tc>
        <w:tc>
          <w:tcPr>
            <w:tcW w:w="9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EF1105" w:rsidP="00EF1105">
            <w:pPr>
              <w:jc w:val="center"/>
            </w:pPr>
            <w:r w:rsidRPr="00815A92">
              <w:t>Содержание и текущий ремонт жилья</w:t>
            </w:r>
          </w:p>
        </w:tc>
      </w:tr>
      <w:tr w:rsidR="00EF1105" w:rsidRPr="00815A92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E572F9" w:rsidP="00EF1105">
            <w:pPr>
              <w:jc w:val="center"/>
            </w:pPr>
            <w:r w:rsidRPr="00815A92"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EF1105" w:rsidP="00B043F1">
            <w:proofErr w:type="spellStart"/>
            <w:r w:rsidRPr="00815A92">
              <w:t>Опрессовка</w:t>
            </w:r>
            <w:proofErr w:type="spellEnd"/>
            <w:r w:rsidRPr="00815A92">
              <w:t xml:space="preserve"> системы отопления</w:t>
            </w:r>
          </w:p>
          <w:p w:rsidR="00E572F9" w:rsidRPr="00815A92" w:rsidRDefault="00E572F9" w:rsidP="00B043F1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EF1105" w:rsidP="00EF1105">
            <w:pPr>
              <w:jc w:val="center"/>
              <w:rPr>
                <w:vertAlign w:val="superscript"/>
              </w:rPr>
            </w:pPr>
            <w:r w:rsidRPr="00815A92">
              <w:rPr>
                <w:vertAlign w:val="superscript"/>
              </w:rPr>
              <w:t>дом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EF1105" w:rsidP="00EF1105">
            <w:pPr>
              <w:jc w:val="center"/>
            </w:pPr>
            <w:r w:rsidRPr="00815A92">
              <w:t>до августа</w:t>
            </w:r>
          </w:p>
        </w:tc>
      </w:tr>
      <w:tr w:rsidR="00EF1105" w:rsidRPr="00815A92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1121F6" w:rsidP="00EF1105">
            <w:pPr>
              <w:jc w:val="center"/>
            </w:pPr>
            <w:r w:rsidRPr="00815A92">
              <w:t>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EF1105" w:rsidP="00B043F1">
            <w:r w:rsidRPr="00815A92">
              <w:t>Профилактический осмотр системы отопления,</w:t>
            </w:r>
            <w:r w:rsidR="00B043F1" w:rsidRPr="00815A92">
              <w:t xml:space="preserve"> </w:t>
            </w:r>
            <w:r w:rsidR="00E572F9" w:rsidRPr="00815A92">
              <w:t xml:space="preserve"> </w:t>
            </w:r>
            <w:proofErr w:type="spellStart"/>
            <w:r w:rsidRPr="00815A92">
              <w:t>хол</w:t>
            </w:r>
            <w:proofErr w:type="spellEnd"/>
            <w:r w:rsidRPr="00815A92">
              <w:t>.</w:t>
            </w:r>
            <w:r w:rsidR="00B043F1" w:rsidRPr="00815A92">
              <w:t xml:space="preserve"> </w:t>
            </w:r>
            <w:r w:rsidRPr="00815A92">
              <w:t>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EF1105" w:rsidP="00EF1105">
            <w:pPr>
              <w:jc w:val="center"/>
            </w:pPr>
            <w:r w:rsidRPr="00815A92">
              <w:t>72м/</w:t>
            </w:r>
            <w:proofErr w:type="spellStart"/>
            <w:proofErr w:type="gramStart"/>
            <w:r w:rsidRPr="00815A92">
              <w:t>п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EF1105" w:rsidP="00EF1105">
            <w:pPr>
              <w:jc w:val="center"/>
            </w:pPr>
            <w:r w:rsidRPr="00815A92">
              <w:t>3р/</w:t>
            </w:r>
            <w:proofErr w:type="spellStart"/>
            <w:r w:rsidRPr="00815A92">
              <w:t>нед</w:t>
            </w:r>
            <w:proofErr w:type="spellEnd"/>
            <w:r w:rsidRPr="00815A92">
              <w:t>.</w:t>
            </w:r>
          </w:p>
        </w:tc>
      </w:tr>
      <w:tr w:rsidR="00EF1105" w:rsidRPr="00815A92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1121F6" w:rsidP="00EF1105">
            <w:pPr>
              <w:jc w:val="center"/>
            </w:pPr>
            <w:r w:rsidRPr="00815A92"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EF1105" w:rsidP="00B043F1">
            <w:r w:rsidRPr="00815A92">
              <w:t>Ремонт/замена теплоизоляции отопления,</w:t>
            </w:r>
            <w:r w:rsidR="00B043F1" w:rsidRPr="00815A92">
              <w:t xml:space="preserve"> </w:t>
            </w:r>
            <w:proofErr w:type="spellStart"/>
            <w:r w:rsidRPr="00815A92">
              <w:t>х</w:t>
            </w:r>
            <w:proofErr w:type="spellEnd"/>
            <w:r w:rsidRPr="00815A92">
              <w:t>/воды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EF1105" w:rsidP="00EF1105">
            <w:pPr>
              <w:jc w:val="center"/>
            </w:pPr>
            <w:r w:rsidRPr="00815A92">
              <w:t>2м/</w:t>
            </w:r>
            <w:proofErr w:type="spellStart"/>
            <w:proofErr w:type="gramStart"/>
            <w:r w:rsidRPr="00815A92">
              <w:t>п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EF1105" w:rsidP="00EF1105">
            <w:pPr>
              <w:jc w:val="center"/>
            </w:pPr>
            <w:r w:rsidRPr="00815A92">
              <w:t>сентябрь</w:t>
            </w:r>
          </w:p>
        </w:tc>
      </w:tr>
      <w:tr w:rsidR="00EF1105" w:rsidRPr="00815A92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1121F6" w:rsidP="00EF1105">
            <w:pPr>
              <w:jc w:val="center"/>
            </w:pPr>
            <w:r w:rsidRPr="00815A92">
              <w:t>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EF1105" w:rsidP="00B043F1">
            <w:r w:rsidRPr="00815A92">
              <w:t>Прочистка канализации (профилактическая)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E572F9" w:rsidP="00E572F9">
            <w:pPr>
              <w:jc w:val="center"/>
            </w:pPr>
            <w:r w:rsidRPr="00815A92">
              <w:t>3</w:t>
            </w:r>
            <w:r w:rsidR="00EF1105" w:rsidRPr="00815A92">
              <w:t>0м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EF1105" w:rsidP="00EF1105">
            <w:pPr>
              <w:jc w:val="center"/>
            </w:pPr>
            <w:r w:rsidRPr="00815A92">
              <w:t>ежеквартально</w:t>
            </w:r>
          </w:p>
        </w:tc>
      </w:tr>
      <w:tr w:rsidR="008B4D7C" w:rsidRPr="00815A92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815A92" w:rsidRDefault="001121F6" w:rsidP="00EF1105">
            <w:pPr>
              <w:jc w:val="center"/>
            </w:pPr>
            <w:r w:rsidRPr="00815A92">
              <w:t>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815A92" w:rsidRDefault="001121F6" w:rsidP="00B043F1">
            <w:r w:rsidRPr="00815A92">
              <w:t>Покраска</w:t>
            </w:r>
            <w:r w:rsidR="008B4D7C" w:rsidRPr="00815A92">
              <w:t xml:space="preserve"> ограждения детской площадки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815A92" w:rsidRDefault="001121F6" w:rsidP="00EF1105">
            <w:pPr>
              <w:jc w:val="center"/>
              <w:rPr>
                <w:vertAlign w:val="superscript"/>
              </w:rPr>
            </w:pPr>
            <w:r w:rsidRPr="00815A92">
              <w:rPr>
                <w:vertAlign w:val="superscript"/>
              </w:rPr>
              <w:t>5</w:t>
            </w:r>
            <w:r w:rsidR="008B4D7C" w:rsidRPr="00815A92">
              <w:rPr>
                <w:vertAlign w:val="superscript"/>
              </w:rPr>
              <w:t>0 м.п.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815A92" w:rsidRDefault="008B4D7C" w:rsidP="00EF1105">
            <w:pPr>
              <w:jc w:val="center"/>
            </w:pPr>
            <w:r w:rsidRPr="00815A92">
              <w:t>июнь</w:t>
            </w:r>
          </w:p>
        </w:tc>
      </w:tr>
      <w:tr w:rsidR="00EF1105" w:rsidRPr="00815A92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1121F6" w:rsidP="00EF1105">
            <w:pPr>
              <w:jc w:val="center"/>
            </w:pPr>
            <w:r w:rsidRPr="00815A92">
              <w:t>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EF1105" w:rsidP="00B043F1">
            <w:r w:rsidRPr="00815A92">
              <w:t>Покос, обрезка поросли</w:t>
            </w:r>
            <w:r w:rsidR="008F7ED2" w:rsidRPr="00815A92">
              <w:t>, кустарника</w:t>
            </w:r>
          </w:p>
          <w:p w:rsidR="00E572F9" w:rsidRPr="00815A92" w:rsidRDefault="00E572F9" w:rsidP="00B043F1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EF1105" w:rsidP="00EF1105">
            <w:pPr>
              <w:jc w:val="center"/>
              <w:rPr>
                <w:vertAlign w:val="superscript"/>
              </w:rPr>
            </w:pPr>
            <w:r w:rsidRPr="00815A92">
              <w:rPr>
                <w:vertAlign w:val="superscript"/>
              </w:rPr>
              <w:t>2 раза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EF1105" w:rsidP="00EF1105">
            <w:pPr>
              <w:jc w:val="center"/>
            </w:pPr>
            <w:r w:rsidRPr="00815A92">
              <w:t>лето</w:t>
            </w:r>
          </w:p>
        </w:tc>
      </w:tr>
      <w:tr w:rsidR="008B4D7C" w:rsidRPr="00815A92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815A92" w:rsidRDefault="001121F6" w:rsidP="00EF1105">
            <w:pPr>
              <w:jc w:val="center"/>
            </w:pPr>
            <w:r w:rsidRPr="00815A92">
              <w:t>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815A92" w:rsidRDefault="00B043F1" w:rsidP="00B043F1">
            <w:r w:rsidRPr="00815A92">
              <w:t>Ревизия</w:t>
            </w:r>
            <w:r w:rsidR="00964DCC" w:rsidRPr="00815A92">
              <w:t xml:space="preserve"> запорной арматуры ГВС,</w:t>
            </w:r>
            <w:r w:rsidRPr="00815A92">
              <w:t xml:space="preserve"> </w:t>
            </w:r>
            <w:r w:rsidR="00964DCC" w:rsidRPr="00815A92">
              <w:t>отопления,</w:t>
            </w:r>
            <w:r w:rsidRPr="00815A92">
              <w:t xml:space="preserve"> </w:t>
            </w:r>
            <w:proofErr w:type="spellStart"/>
            <w:r w:rsidR="00964DCC" w:rsidRPr="00815A92">
              <w:t>х</w:t>
            </w:r>
            <w:proofErr w:type="spellEnd"/>
            <w:r w:rsidR="00964DCC" w:rsidRPr="00815A92">
              <w:t>/воды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815A92" w:rsidRDefault="00964DCC" w:rsidP="00EF1105">
            <w:pPr>
              <w:jc w:val="center"/>
              <w:rPr>
                <w:vertAlign w:val="superscript"/>
              </w:rPr>
            </w:pPr>
            <w:r w:rsidRPr="00815A92">
              <w:rPr>
                <w:vertAlign w:val="superscript"/>
              </w:rPr>
              <w:t xml:space="preserve">15 </w:t>
            </w:r>
            <w:proofErr w:type="spellStart"/>
            <w:proofErr w:type="gramStart"/>
            <w:r w:rsidRPr="00815A92">
              <w:rPr>
                <w:vertAlign w:val="superscript"/>
              </w:rPr>
              <w:t>шт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815A92" w:rsidRDefault="00964DCC" w:rsidP="00EF1105">
            <w:pPr>
              <w:jc w:val="center"/>
            </w:pPr>
            <w:r w:rsidRPr="00815A92">
              <w:t>До октября</w:t>
            </w:r>
          </w:p>
        </w:tc>
      </w:tr>
      <w:tr w:rsidR="00EF1105" w:rsidRPr="00815A92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1121F6" w:rsidP="00EF1105">
            <w:pPr>
              <w:jc w:val="center"/>
            </w:pPr>
            <w:r w:rsidRPr="00815A92">
              <w:t>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EF1105" w:rsidP="00B043F1">
            <w:r w:rsidRPr="00815A92">
              <w:t>Завоз песка</w:t>
            </w:r>
          </w:p>
          <w:p w:rsidR="00E572F9" w:rsidRPr="00815A92" w:rsidRDefault="00E572F9" w:rsidP="00B043F1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B043F1" w:rsidP="00EF1105">
            <w:pPr>
              <w:jc w:val="center"/>
            </w:pPr>
            <w:r w:rsidRPr="00815A92">
              <w:t>2</w:t>
            </w:r>
            <w:r w:rsidR="00EF1105" w:rsidRPr="00815A92">
              <w:t>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EF1105" w:rsidP="00EF1105">
            <w:pPr>
              <w:jc w:val="center"/>
            </w:pPr>
            <w:r w:rsidRPr="00815A92">
              <w:t>июнь</w:t>
            </w:r>
          </w:p>
        </w:tc>
      </w:tr>
      <w:tr w:rsidR="00EF1105" w:rsidRPr="00815A92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1121F6" w:rsidP="00022006">
            <w:pPr>
              <w:jc w:val="center"/>
            </w:pPr>
            <w:r w:rsidRPr="00815A92">
              <w:t>9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EF1105" w:rsidP="00B043F1">
            <w:r w:rsidRPr="00815A92">
              <w:t xml:space="preserve">Ремонт </w:t>
            </w:r>
            <w:proofErr w:type="gramStart"/>
            <w:r w:rsidRPr="00815A92">
              <w:t>щитовых</w:t>
            </w:r>
            <w:proofErr w:type="gramEnd"/>
          </w:p>
          <w:p w:rsidR="00E572F9" w:rsidRPr="00815A92" w:rsidRDefault="00E572F9" w:rsidP="00B043F1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EF1105" w:rsidP="00EF1105">
            <w:pPr>
              <w:jc w:val="center"/>
            </w:pPr>
            <w:r w:rsidRPr="00815A92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815A92" w:rsidRDefault="00EF1105" w:rsidP="00EF1105">
            <w:pPr>
              <w:jc w:val="center"/>
            </w:pPr>
            <w:r w:rsidRPr="00815A92">
              <w:t>декабрь</w:t>
            </w:r>
          </w:p>
        </w:tc>
      </w:tr>
      <w:tr w:rsidR="00015BC8" w:rsidRPr="00815A92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8" w:rsidRPr="00815A92" w:rsidRDefault="00015BC8" w:rsidP="00022006">
            <w:pPr>
              <w:jc w:val="center"/>
            </w:pPr>
            <w:r w:rsidRPr="00815A92">
              <w:t>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8" w:rsidRPr="00815A92" w:rsidRDefault="00B043F1" w:rsidP="00B043F1">
            <w:r w:rsidRPr="00815A92">
              <w:t>Посадка декоративных кустов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8" w:rsidRPr="00815A92" w:rsidRDefault="00B043F1" w:rsidP="00EF1105">
            <w:pPr>
              <w:jc w:val="center"/>
            </w:pPr>
            <w:r w:rsidRPr="00815A92">
              <w:t xml:space="preserve">5 </w:t>
            </w:r>
            <w:proofErr w:type="spellStart"/>
            <w:proofErr w:type="gramStart"/>
            <w:r w:rsidRPr="00815A92">
              <w:t>шт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8" w:rsidRPr="00815A92" w:rsidRDefault="00B043F1" w:rsidP="00EF1105">
            <w:pPr>
              <w:jc w:val="center"/>
            </w:pPr>
            <w:r w:rsidRPr="00815A92">
              <w:t>май</w:t>
            </w:r>
          </w:p>
        </w:tc>
      </w:tr>
      <w:tr w:rsidR="00B043F1" w:rsidRPr="00815A92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F1" w:rsidRPr="00815A92" w:rsidRDefault="00D448AC" w:rsidP="00022006">
            <w:pPr>
              <w:jc w:val="center"/>
            </w:pPr>
            <w:r w:rsidRPr="00815A92">
              <w:t>11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F1" w:rsidRPr="00815A92" w:rsidRDefault="00B043F1" w:rsidP="00B043F1">
            <w:r w:rsidRPr="00815A92">
              <w:t xml:space="preserve">Восстановление плитки 1 и 2 </w:t>
            </w:r>
            <w:proofErr w:type="spellStart"/>
            <w:r w:rsidRPr="00815A92">
              <w:t>эт</w:t>
            </w:r>
            <w:proofErr w:type="spellEnd"/>
            <w:r w:rsidRPr="00815A92">
              <w:t xml:space="preserve">. в 1 п.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F1" w:rsidRPr="00815A92" w:rsidRDefault="00B043F1" w:rsidP="00EF1105">
            <w:pPr>
              <w:jc w:val="center"/>
            </w:pPr>
            <w:r w:rsidRPr="00815A92">
              <w:t>3 м</w:t>
            </w:r>
            <w:proofErr w:type="gramStart"/>
            <w:r w:rsidRPr="00815A92">
              <w:t>2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F1" w:rsidRPr="00815A92" w:rsidRDefault="00B043F1" w:rsidP="00EF1105">
            <w:pPr>
              <w:jc w:val="center"/>
            </w:pPr>
            <w:r w:rsidRPr="00815A92">
              <w:t>Февраль</w:t>
            </w:r>
          </w:p>
        </w:tc>
      </w:tr>
      <w:tr w:rsidR="00B043F1" w:rsidRPr="00815A92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F1" w:rsidRPr="00815A92" w:rsidRDefault="00D448AC" w:rsidP="00022006">
            <w:pPr>
              <w:jc w:val="center"/>
            </w:pPr>
            <w:r w:rsidRPr="00815A92">
              <w:t>12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F1" w:rsidRPr="00815A92" w:rsidRDefault="00B043F1" w:rsidP="00B043F1">
            <w:proofErr w:type="spellStart"/>
            <w:r w:rsidRPr="00815A92">
              <w:t>Герметезация</w:t>
            </w:r>
            <w:proofErr w:type="spellEnd"/>
            <w:r w:rsidRPr="00815A92">
              <w:t xml:space="preserve"> и оштукатуривание кирпичной кладки на парапете крыши 4 п.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F1" w:rsidRPr="00815A92" w:rsidRDefault="00B043F1" w:rsidP="00EF1105">
            <w:pPr>
              <w:jc w:val="center"/>
            </w:pPr>
            <w:r w:rsidRPr="00815A92">
              <w:t>2 м</w:t>
            </w:r>
            <w:proofErr w:type="gramStart"/>
            <w:r w:rsidRPr="00815A92">
              <w:t>2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F1" w:rsidRPr="00815A92" w:rsidRDefault="00B043F1" w:rsidP="00EF1105">
            <w:pPr>
              <w:jc w:val="center"/>
            </w:pPr>
            <w:r w:rsidRPr="00815A92">
              <w:t>сентябрь</w:t>
            </w:r>
          </w:p>
        </w:tc>
      </w:tr>
      <w:tr w:rsidR="00B043F1" w:rsidRPr="00815A92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F1" w:rsidRPr="00815A92" w:rsidRDefault="00D448AC" w:rsidP="00022006">
            <w:pPr>
              <w:jc w:val="center"/>
            </w:pPr>
            <w:r w:rsidRPr="00815A92">
              <w:t>13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F1" w:rsidRPr="00815A92" w:rsidRDefault="00D448AC" w:rsidP="00B043F1">
            <w:r w:rsidRPr="00815A92">
              <w:t>Восстановление остекления в п. № 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F1" w:rsidRPr="00815A92" w:rsidRDefault="00D448AC" w:rsidP="00EF1105">
            <w:pPr>
              <w:jc w:val="center"/>
            </w:pPr>
            <w:r w:rsidRPr="00815A92">
              <w:t>4 м</w:t>
            </w:r>
            <w:proofErr w:type="gramStart"/>
            <w:r w:rsidRPr="00815A92">
              <w:t>2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F1" w:rsidRPr="00815A92" w:rsidRDefault="00D448AC" w:rsidP="00EF1105">
            <w:pPr>
              <w:jc w:val="center"/>
            </w:pPr>
            <w:r w:rsidRPr="00815A92">
              <w:t>сентябрь</w:t>
            </w:r>
          </w:p>
        </w:tc>
      </w:tr>
      <w:tr w:rsidR="007922F1" w:rsidRPr="00815A92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2F1" w:rsidRPr="00815A92" w:rsidRDefault="007922F1" w:rsidP="00022006">
            <w:pPr>
              <w:jc w:val="center"/>
            </w:pPr>
            <w:r>
              <w:t>14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2F1" w:rsidRPr="00815A92" w:rsidRDefault="007922F1" w:rsidP="00B043F1">
            <w:r>
              <w:t>Поверка прибора учета ХВС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2F1" w:rsidRPr="00815A92" w:rsidRDefault="007922F1" w:rsidP="00EF1105">
            <w:pPr>
              <w:jc w:val="center"/>
            </w:pPr>
            <w: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2F1" w:rsidRPr="00815A92" w:rsidRDefault="007922F1" w:rsidP="00EF1105">
            <w:pPr>
              <w:jc w:val="center"/>
            </w:pPr>
            <w:r>
              <w:t>декабрь</w:t>
            </w:r>
          </w:p>
        </w:tc>
      </w:tr>
      <w:tr w:rsidR="00B043F1" w:rsidRPr="00815A92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F1" w:rsidRPr="00815A92" w:rsidRDefault="00B043F1" w:rsidP="00022006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F1" w:rsidRPr="00815A92" w:rsidRDefault="00B043F1" w:rsidP="00B043F1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F1" w:rsidRPr="00815A92" w:rsidRDefault="00B043F1" w:rsidP="00EF1105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3F1" w:rsidRPr="00815A92" w:rsidRDefault="00B043F1" w:rsidP="00EF1105">
            <w:pPr>
              <w:jc w:val="center"/>
            </w:pPr>
          </w:p>
        </w:tc>
      </w:tr>
    </w:tbl>
    <w:p w:rsidR="00B8424B" w:rsidRPr="00815A92" w:rsidRDefault="00B8424B" w:rsidP="00EF1105">
      <w:pPr>
        <w:jc w:val="center"/>
      </w:pPr>
    </w:p>
    <w:sectPr w:rsidR="00B8424B" w:rsidRPr="00815A92" w:rsidSect="00EF11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F1105"/>
    <w:rsid w:val="00015BC8"/>
    <w:rsid w:val="00022006"/>
    <w:rsid w:val="0007655C"/>
    <w:rsid w:val="000B7710"/>
    <w:rsid w:val="000D0242"/>
    <w:rsid w:val="00106300"/>
    <w:rsid w:val="001121F6"/>
    <w:rsid w:val="00326764"/>
    <w:rsid w:val="003B3558"/>
    <w:rsid w:val="003E0B4C"/>
    <w:rsid w:val="004268D0"/>
    <w:rsid w:val="00447A35"/>
    <w:rsid w:val="004A1486"/>
    <w:rsid w:val="005F6036"/>
    <w:rsid w:val="007013ED"/>
    <w:rsid w:val="007922F1"/>
    <w:rsid w:val="007E0D30"/>
    <w:rsid w:val="00815A92"/>
    <w:rsid w:val="008B4D7C"/>
    <w:rsid w:val="008F7ED2"/>
    <w:rsid w:val="00964DCC"/>
    <w:rsid w:val="0097456A"/>
    <w:rsid w:val="009C1642"/>
    <w:rsid w:val="009D4C57"/>
    <w:rsid w:val="00A30D10"/>
    <w:rsid w:val="00A47733"/>
    <w:rsid w:val="00B043F1"/>
    <w:rsid w:val="00B8424B"/>
    <w:rsid w:val="00BB283D"/>
    <w:rsid w:val="00D23DE4"/>
    <w:rsid w:val="00D448AC"/>
    <w:rsid w:val="00DC60BA"/>
    <w:rsid w:val="00E31B51"/>
    <w:rsid w:val="00E572F9"/>
    <w:rsid w:val="00EF1105"/>
    <w:rsid w:val="00FA2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3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sfg</dc:creator>
  <cp:keywords/>
  <dc:description/>
  <cp:lastModifiedBy>sfg</cp:lastModifiedBy>
  <cp:revision>18</cp:revision>
  <dcterms:created xsi:type="dcterms:W3CDTF">2012-11-06T11:15:00Z</dcterms:created>
  <dcterms:modified xsi:type="dcterms:W3CDTF">2013-12-13T07:32:00Z</dcterms:modified>
</cp:coreProperties>
</file>